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CB536" w14:textId="49632ED4" w:rsidR="006B06EA" w:rsidRPr="009E3D7E" w:rsidRDefault="005E4BB1" w:rsidP="009E3D7E">
      <w:pPr>
        <w:spacing w:line="360" w:lineRule="auto"/>
        <w:jc w:val="center"/>
        <w:rPr>
          <w:rFonts w:ascii="黑体" w:eastAsia="黑体" w:hAnsi="黑体"/>
          <w:sz w:val="44"/>
          <w:szCs w:val="44"/>
        </w:rPr>
      </w:pPr>
      <w:r w:rsidRPr="009E3D7E">
        <w:rPr>
          <w:rFonts w:ascii="黑体" w:eastAsia="黑体" w:hAnsi="黑体" w:hint="eastAsia"/>
          <w:sz w:val="44"/>
          <w:szCs w:val="44"/>
        </w:rPr>
        <w:t>先进班级集体事迹</w:t>
      </w:r>
    </w:p>
    <w:p w14:paraId="7F819417" w14:textId="291B361C" w:rsidR="00FF6001" w:rsidRPr="009E3D7E" w:rsidRDefault="005E4BB1" w:rsidP="009E3D7E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 w:hint="eastAsia"/>
          <w:sz w:val="28"/>
          <w:szCs w:val="28"/>
        </w:rPr>
        <w:t>堪萨斯学院2</w:t>
      </w:r>
      <w:r w:rsidRPr="009E3D7E">
        <w:rPr>
          <w:rFonts w:ascii="宋体" w:eastAsia="宋体" w:hAnsi="宋体"/>
          <w:sz w:val="28"/>
          <w:szCs w:val="28"/>
        </w:rPr>
        <w:t>017</w:t>
      </w:r>
      <w:r w:rsidRPr="009E3D7E">
        <w:rPr>
          <w:rFonts w:ascii="宋体" w:eastAsia="宋体" w:hAnsi="宋体" w:hint="eastAsia"/>
          <w:sz w:val="28"/>
          <w:szCs w:val="28"/>
        </w:rPr>
        <w:t>级双学位金融学（B</w:t>
      </w:r>
      <w:r w:rsidRPr="009E3D7E">
        <w:rPr>
          <w:rFonts w:ascii="宋体" w:eastAsia="宋体" w:hAnsi="宋体"/>
          <w:sz w:val="28"/>
          <w:szCs w:val="28"/>
        </w:rPr>
        <w:t>BA</w:t>
      </w:r>
      <w:r w:rsidRPr="009E3D7E">
        <w:rPr>
          <w:rFonts w:ascii="宋体" w:eastAsia="宋体" w:hAnsi="宋体" w:hint="eastAsia"/>
          <w:sz w:val="28"/>
          <w:szCs w:val="28"/>
        </w:rPr>
        <w:t>）3班是一个拥有5</w:t>
      </w:r>
      <w:r w:rsidRPr="009E3D7E">
        <w:rPr>
          <w:rFonts w:ascii="宋体" w:eastAsia="宋体" w:hAnsi="宋体"/>
          <w:sz w:val="28"/>
          <w:szCs w:val="28"/>
        </w:rPr>
        <w:t>7</w:t>
      </w:r>
      <w:r w:rsidRPr="009E3D7E">
        <w:rPr>
          <w:rFonts w:ascii="宋体" w:eastAsia="宋体" w:hAnsi="宋体" w:hint="eastAsia"/>
          <w:sz w:val="28"/>
          <w:szCs w:val="28"/>
        </w:rPr>
        <w:t>名成员的优秀班集体。在这个温馨的打大家庭里，每个人都在努力的释放自己的热情，为这个集体增光添彩。</w:t>
      </w:r>
    </w:p>
    <w:p w14:paraId="7D085DB1" w14:textId="54814D5C" w:rsidR="005E4BB1" w:rsidRPr="009E3D7E" w:rsidRDefault="005E4BB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74F9DB8B" wp14:editId="7B8247B4">
            <wp:extent cx="8753475" cy="65642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104" cy="65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37A7" w14:textId="4645758E" w:rsidR="005E4BB1" w:rsidRPr="009E3D7E" w:rsidRDefault="005E4BB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 w:hint="eastAsia"/>
          <w:sz w:val="28"/>
          <w:szCs w:val="28"/>
        </w:rPr>
        <w:t>2</w:t>
      </w:r>
      <w:r w:rsidRPr="009E3D7E">
        <w:rPr>
          <w:rFonts w:ascii="宋体" w:eastAsia="宋体" w:hAnsi="宋体"/>
          <w:sz w:val="28"/>
          <w:szCs w:val="28"/>
        </w:rPr>
        <w:t>017</w:t>
      </w:r>
      <w:r w:rsidRPr="009E3D7E">
        <w:rPr>
          <w:rFonts w:ascii="宋体" w:eastAsia="宋体" w:hAnsi="宋体" w:hint="eastAsia"/>
          <w:sz w:val="28"/>
          <w:szCs w:val="28"/>
        </w:rPr>
        <w:t>级双学位金融学（B</w:t>
      </w:r>
      <w:r w:rsidRPr="009E3D7E">
        <w:rPr>
          <w:rFonts w:ascii="宋体" w:eastAsia="宋体" w:hAnsi="宋体"/>
          <w:sz w:val="28"/>
          <w:szCs w:val="28"/>
        </w:rPr>
        <w:t>BA</w:t>
      </w:r>
      <w:r w:rsidRPr="009E3D7E">
        <w:rPr>
          <w:rFonts w:ascii="宋体" w:eastAsia="宋体" w:hAnsi="宋体" w:hint="eastAsia"/>
          <w:sz w:val="28"/>
          <w:szCs w:val="28"/>
        </w:rPr>
        <w:t>）3班班旗</w:t>
      </w:r>
    </w:p>
    <w:p w14:paraId="71BBAC9D" w14:textId="7A1CD169" w:rsidR="005E4BB1" w:rsidRPr="009E3D7E" w:rsidRDefault="005E4BB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6FD02A7" wp14:editId="4D3EB7C5">
            <wp:extent cx="6652042" cy="8870165"/>
            <wp:effectExtent l="0" t="4127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5711" cy="891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A8F9" w14:textId="2C31C15B" w:rsidR="005E4BB1" w:rsidRPr="009E3D7E" w:rsidRDefault="005E4BB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 w:hint="eastAsia"/>
          <w:sz w:val="28"/>
          <w:szCs w:val="28"/>
        </w:rPr>
        <w:t>2</w:t>
      </w:r>
      <w:r w:rsidRPr="009E3D7E">
        <w:rPr>
          <w:rFonts w:ascii="宋体" w:eastAsia="宋体" w:hAnsi="宋体"/>
          <w:sz w:val="28"/>
          <w:szCs w:val="28"/>
        </w:rPr>
        <w:t>017</w:t>
      </w:r>
      <w:r w:rsidRPr="009E3D7E">
        <w:rPr>
          <w:rFonts w:ascii="宋体" w:eastAsia="宋体" w:hAnsi="宋体" w:hint="eastAsia"/>
          <w:sz w:val="28"/>
          <w:szCs w:val="28"/>
        </w:rPr>
        <w:t>级双学位金融学（B</w:t>
      </w:r>
      <w:r w:rsidRPr="009E3D7E">
        <w:rPr>
          <w:rFonts w:ascii="宋体" w:eastAsia="宋体" w:hAnsi="宋体"/>
          <w:sz w:val="28"/>
          <w:szCs w:val="28"/>
        </w:rPr>
        <w:t>BA</w:t>
      </w:r>
      <w:r w:rsidRPr="009E3D7E">
        <w:rPr>
          <w:rFonts w:ascii="宋体" w:eastAsia="宋体" w:hAnsi="宋体" w:hint="eastAsia"/>
          <w:sz w:val="28"/>
          <w:szCs w:val="28"/>
        </w:rPr>
        <w:t>）3班班级成员合影</w:t>
      </w:r>
    </w:p>
    <w:p w14:paraId="0BD38F90" w14:textId="4182946B" w:rsidR="005E4BB1" w:rsidRPr="009E3D7E" w:rsidRDefault="005E4BB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80C648D" wp14:editId="6E5091D4">
            <wp:extent cx="8943975" cy="670798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85" cy="67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D7E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349FD7B4" wp14:editId="0A5F2402">
            <wp:extent cx="8978900" cy="6734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A55C" w14:textId="3E4FE100" w:rsidR="005E4BB1" w:rsidRPr="009E3D7E" w:rsidRDefault="005E4BB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56A82E9" wp14:editId="0E5F99AE">
            <wp:extent cx="8978900" cy="6734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9E4B" w14:textId="329A68F9" w:rsidR="005E4BB1" w:rsidRPr="009E3D7E" w:rsidRDefault="005E4BB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 w:hint="eastAsia"/>
          <w:sz w:val="28"/>
          <w:szCs w:val="28"/>
        </w:rPr>
        <w:t>考风考纪动员大会</w:t>
      </w:r>
    </w:p>
    <w:p w14:paraId="68B9F896" w14:textId="7BD58910" w:rsidR="005E4BB1" w:rsidRPr="009E3D7E" w:rsidRDefault="00FF600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3B913DEC" wp14:editId="4B83014B">
            <wp:extent cx="9067800" cy="6800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092" cy="68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1D74" w14:textId="0DC581A7" w:rsidR="00FF6001" w:rsidRPr="009E3D7E" w:rsidRDefault="00FF600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69E6394" wp14:editId="4F1B3848">
            <wp:extent cx="9083710" cy="3375914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853" cy="33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B974B" w14:textId="13F79E7A" w:rsidR="00FF6001" w:rsidRPr="009E3D7E" w:rsidRDefault="00FF600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 w:hint="eastAsia"/>
          <w:sz w:val="28"/>
          <w:szCs w:val="28"/>
        </w:rPr>
        <w:t>喜迎十九大主题班会</w:t>
      </w:r>
    </w:p>
    <w:p w14:paraId="1D875AAE" w14:textId="08F374D5" w:rsidR="00FF6001" w:rsidRPr="009E3D7E" w:rsidRDefault="00FF600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E0A0E01" wp14:editId="3CF7C954">
            <wp:extent cx="9118938" cy="3486792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690" cy="349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D6A2" w14:textId="4E7BA212" w:rsidR="00FF6001" w:rsidRPr="009E3D7E" w:rsidRDefault="00FF600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8B26F41" wp14:editId="3097E6BD">
            <wp:extent cx="9135083" cy="6853004"/>
            <wp:effectExtent l="0" t="0" r="952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554" cy="68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7C54" w14:textId="65646F53" w:rsidR="00FF6001" w:rsidRPr="009E3D7E" w:rsidRDefault="00FF600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7D0AFBD" wp14:editId="0FE5290C">
            <wp:extent cx="9135082" cy="6853003"/>
            <wp:effectExtent l="0" t="0" r="952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297" cy="686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A54F" w14:textId="3433F6A9" w:rsidR="00FF6001" w:rsidRPr="009E3D7E" w:rsidRDefault="00FF6001" w:rsidP="009E3D7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 w:hint="eastAsia"/>
          <w:sz w:val="28"/>
          <w:szCs w:val="28"/>
        </w:rPr>
        <w:t>充实的自习时间</w:t>
      </w:r>
    </w:p>
    <w:p w14:paraId="49D91932" w14:textId="20BB9D0D" w:rsidR="00FF6001" w:rsidRPr="009E3D7E" w:rsidRDefault="00FF6001" w:rsidP="009E3D7E">
      <w:pPr>
        <w:spacing w:line="360" w:lineRule="auto"/>
        <w:rPr>
          <w:rFonts w:ascii="宋体" w:eastAsia="宋体" w:hAnsi="宋体"/>
          <w:sz w:val="28"/>
          <w:szCs w:val="28"/>
        </w:rPr>
      </w:pPr>
      <w:r w:rsidRPr="009E3D7E">
        <w:rPr>
          <w:rFonts w:ascii="宋体" w:eastAsia="宋体" w:hAnsi="宋体" w:hint="eastAsia"/>
          <w:sz w:val="28"/>
          <w:szCs w:val="28"/>
        </w:rPr>
        <w:t>2</w:t>
      </w:r>
      <w:r w:rsidRPr="009E3D7E">
        <w:rPr>
          <w:rFonts w:ascii="宋体" w:eastAsia="宋体" w:hAnsi="宋体"/>
          <w:sz w:val="28"/>
          <w:szCs w:val="28"/>
        </w:rPr>
        <w:t>017</w:t>
      </w:r>
      <w:r w:rsidRPr="009E3D7E">
        <w:rPr>
          <w:rFonts w:ascii="宋体" w:eastAsia="宋体" w:hAnsi="宋体" w:hint="eastAsia"/>
          <w:sz w:val="28"/>
          <w:szCs w:val="28"/>
        </w:rPr>
        <w:t>级双学位金融学（B</w:t>
      </w:r>
      <w:r w:rsidRPr="009E3D7E">
        <w:rPr>
          <w:rFonts w:ascii="宋体" w:eastAsia="宋体" w:hAnsi="宋体"/>
          <w:sz w:val="28"/>
          <w:szCs w:val="28"/>
        </w:rPr>
        <w:t>BA</w:t>
      </w:r>
      <w:r w:rsidRPr="009E3D7E">
        <w:rPr>
          <w:rFonts w:ascii="宋体" w:eastAsia="宋体" w:hAnsi="宋体" w:hint="eastAsia"/>
          <w:sz w:val="28"/>
          <w:szCs w:val="28"/>
        </w:rPr>
        <w:t>）3班，就是这样一个团结有爱的和谐班集体，也许它羽翼未丰，但已展开了理想的翅膀；也许它前路坎坷。但已树立起必胜的信念；也许它还幼小，但一定能在和谐进取的氛围中茁壮成长。</w:t>
      </w:r>
    </w:p>
    <w:sectPr w:rsidR="00FF6001" w:rsidRPr="009E3D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0EA"/>
    <w:rsid w:val="003010EA"/>
    <w:rsid w:val="005E4BB1"/>
    <w:rsid w:val="009E3D7E"/>
    <w:rsid w:val="00AD3D7C"/>
    <w:rsid w:val="00ED6E6D"/>
    <w:rsid w:val="00FF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51A6B"/>
  <w15:chartTrackingRefBased/>
  <w15:docId w15:val="{E2CC4EFF-D8A5-4406-8437-7F14D9D8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DC536-E385-4B22-A5F7-DBE76708B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一川</dc:creator>
  <cp:keywords/>
  <dc:description/>
  <cp:lastModifiedBy>李 一川</cp:lastModifiedBy>
  <cp:revision>3</cp:revision>
  <dcterms:created xsi:type="dcterms:W3CDTF">2020-09-16T09:20:00Z</dcterms:created>
  <dcterms:modified xsi:type="dcterms:W3CDTF">2020-09-16T09:43:00Z</dcterms:modified>
</cp:coreProperties>
</file>